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19" w:rsidRPr="00465430" w:rsidRDefault="00881EC8" w:rsidP="008B56AC">
      <w:pPr>
        <w:ind w:firstLine="284"/>
        <w:jc w:val="both"/>
        <w:rPr>
          <w:b/>
        </w:rPr>
      </w:pPr>
      <w:bookmarkStart w:id="0" w:name="_GoBack"/>
      <w:bookmarkEnd w:id="0"/>
      <w:r w:rsidRPr="00465430">
        <w:rPr>
          <w:b/>
        </w:rPr>
        <w:t xml:space="preserve">Zvýhodněné </w:t>
      </w:r>
      <w:r w:rsidR="00465430">
        <w:rPr>
          <w:b/>
        </w:rPr>
        <w:t xml:space="preserve">studentské </w:t>
      </w:r>
      <w:r w:rsidRPr="00465430">
        <w:rPr>
          <w:b/>
        </w:rPr>
        <w:t>vstupné na světovou výstavu EXPO 2015</w:t>
      </w:r>
      <w:r w:rsidR="00465430">
        <w:rPr>
          <w:b/>
        </w:rPr>
        <w:t xml:space="preserve"> v italském Miláně</w:t>
      </w:r>
      <w:r w:rsidRPr="00465430">
        <w:rPr>
          <w:b/>
        </w:rPr>
        <w:t>!</w:t>
      </w:r>
    </w:p>
    <w:p w:rsidR="00881EC8" w:rsidRDefault="00F66FB4" w:rsidP="00817F89">
      <w:pPr>
        <w:ind w:firstLine="284"/>
        <w:jc w:val="both"/>
      </w:pPr>
      <w:r>
        <w:t>Chystáte se, stejně jako my, letos navštívit</w:t>
      </w:r>
      <w:r w:rsidR="00817F89">
        <w:t xml:space="preserve"> světovou výstavu EXPO 2015? </w:t>
      </w:r>
      <w:r w:rsidR="008B56AC">
        <w:t>Informační, poradenské a sociální centrum UK</w:t>
      </w:r>
      <w:r w:rsidR="00881EC8">
        <w:t xml:space="preserve"> Vám nyní nabízí možnost zakoupení zvýhodněné vstupenky – jako studenti </w:t>
      </w:r>
      <w:r w:rsidR="00465430">
        <w:t xml:space="preserve">UK </w:t>
      </w:r>
      <w:r w:rsidR="00817F89">
        <w:t xml:space="preserve">za vstup </w:t>
      </w:r>
      <w:r w:rsidR="00881EC8">
        <w:t>zaplatíte</w:t>
      </w:r>
      <w:r w:rsidR="00817F89">
        <w:t xml:space="preserve"> </w:t>
      </w:r>
      <w:r w:rsidR="00881EC8">
        <w:t>pouze 10 EUR!</w:t>
      </w:r>
    </w:p>
    <w:p w:rsidR="00817F89" w:rsidRDefault="002509DD" w:rsidP="00817F89">
      <w:pPr>
        <w:ind w:firstLine="284"/>
        <w:jc w:val="both"/>
      </w:pPr>
      <w:r>
        <w:t>Vstupenku</w:t>
      </w:r>
      <w:r w:rsidR="00817F89">
        <w:t xml:space="preserve"> je třeba </w:t>
      </w:r>
      <w:r w:rsidR="00817F89" w:rsidRPr="00817F89">
        <w:t>osobně objednat přímo v IPSC UK – Celetná 13, Praha 1 – a to do 31. 7. 2015.</w:t>
      </w:r>
      <w:r w:rsidR="00817F89">
        <w:t xml:space="preserve"> Při objednávce se prokážete platným průkazem studenta UK a předem zaplatíte požadovanou částku (částku je třeba mít připravenu v předepsané měně i výši). Po uplynutí objednací lhůty</w:t>
      </w:r>
      <w:r w:rsidR="00F66FB4">
        <w:t xml:space="preserve"> (31. 7. 2015)</w:t>
      </w:r>
      <w:r w:rsidR="00817F89">
        <w:t xml:space="preserve"> IPSC lístky hromadně zakoupí a vyzve Vás k jejich vyzvednutí.      </w:t>
      </w:r>
    </w:p>
    <w:p w:rsidR="00881EC8" w:rsidRDefault="00881EC8" w:rsidP="00F66FB4">
      <w:pPr>
        <w:ind w:firstLine="284"/>
        <w:jc w:val="both"/>
      </w:pPr>
      <w:r>
        <w:t xml:space="preserve">Každý student </w:t>
      </w:r>
      <w:r w:rsidR="008B56AC">
        <w:t xml:space="preserve">UK si prostřednictvím IPSC může </w:t>
      </w:r>
      <w:r w:rsidR="00817F89">
        <w:t>opatřit</w:t>
      </w:r>
      <w:r>
        <w:t xml:space="preserve"> jednu vstupenku pro jeden vstup</w:t>
      </w:r>
      <w:r w:rsidR="00465430">
        <w:t>. Výstava EXPO 2015, jejíž téma zní „</w:t>
      </w:r>
      <w:r w:rsidR="00465430">
        <w:rPr>
          <w:i/>
          <w:iCs/>
          <w:lang w:val="en"/>
        </w:rPr>
        <w:t>Feeding the Planet, Energy for Life”</w:t>
      </w:r>
      <w:r w:rsidR="00465430">
        <w:t xml:space="preserve"> pr</w:t>
      </w:r>
      <w:r w:rsidR="00817F89">
        <w:t xml:space="preserve">obíhá </w:t>
      </w:r>
      <w:r w:rsidR="008B56AC">
        <w:t>do 31.</w:t>
      </w:r>
      <w:r w:rsidR="00817F89">
        <w:t xml:space="preserve"> 10. 2015. </w:t>
      </w:r>
      <w:r w:rsidR="008B56AC">
        <w:t>Zakoupená vstupenka se neváže na konkrétní da</w:t>
      </w:r>
      <w:r w:rsidR="00F66FB4">
        <w:t xml:space="preserve">tum a lze ji </w:t>
      </w:r>
      <w:r w:rsidR="008B56AC">
        <w:t>využít kdykoliv</w:t>
      </w:r>
      <w:r w:rsidR="00F66FB4">
        <w:t xml:space="preserve"> (tj. kdykoliv od jejího obdržení do uzavření výstavy).</w:t>
      </w:r>
      <w:r w:rsidR="008B56AC">
        <w:t xml:space="preserve">  </w:t>
      </w:r>
      <w:r w:rsidR="00465430">
        <w:t xml:space="preserve"> </w:t>
      </w:r>
    </w:p>
    <w:p w:rsidR="00F66FB4" w:rsidRDefault="00F66FB4" w:rsidP="00A9009C">
      <w:pPr>
        <w:ind w:left="284"/>
      </w:pPr>
      <w:r>
        <w:t xml:space="preserve">Více informací o výstavě EXPO 2015 </w:t>
      </w:r>
      <w:r w:rsidR="00A9009C">
        <w:t xml:space="preserve">a jejím programu se dozvíte zde: </w:t>
      </w:r>
      <w:hyperlink r:id="rId5" w:history="1">
        <w:r w:rsidRPr="00724A56">
          <w:rPr>
            <w:rStyle w:val="Hypertextovodkaz"/>
          </w:rPr>
          <w:t>http://www.expo2015.org/en/</w:t>
        </w:r>
      </w:hyperlink>
      <w:r>
        <w:t xml:space="preserve"> </w:t>
      </w:r>
    </w:p>
    <w:p w:rsidR="003870E4" w:rsidRDefault="003870E4" w:rsidP="00A9009C">
      <w:pPr>
        <w:ind w:left="284"/>
      </w:pPr>
      <w:r>
        <w:t>Kontakt:</w:t>
      </w:r>
    </w:p>
    <w:p w:rsidR="003870E4" w:rsidRDefault="003870E4" w:rsidP="003870E4">
      <w:pPr>
        <w:spacing w:after="0"/>
        <w:rPr>
          <w:rFonts w:ascii="Arial" w:hAnsi="Arial" w:cs="Arial"/>
          <w:sz w:val="20"/>
          <w:szCs w:val="20"/>
        </w:rPr>
      </w:pPr>
      <w:r>
        <w:t xml:space="preserve"> </w:t>
      </w:r>
      <w:r>
        <w:rPr>
          <w:rFonts w:ascii="Arial" w:hAnsi="Arial" w:cs="Arial"/>
          <w:sz w:val="20"/>
          <w:szCs w:val="20"/>
        </w:rPr>
        <w:t>Mgr. Štěpánka Rauchová</w:t>
      </w:r>
    </w:p>
    <w:p w:rsidR="003870E4" w:rsidRDefault="003870E4" w:rsidP="003870E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Univerzita Karlova v Praze</w:t>
      </w:r>
    </w:p>
    <w:p w:rsidR="003870E4" w:rsidRDefault="003870E4" w:rsidP="003870E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Rektorát, Informační, poradenské a sociální centrum</w:t>
      </w:r>
    </w:p>
    <w:p w:rsidR="003870E4" w:rsidRDefault="003870E4" w:rsidP="003870E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Celetná 13, Praha 1, 116 36</w:t>
      </w:r>
    </w:p>
    <w:p w:rsidR="003870E4" w:rsidRDefault="003870E4" w:rsidP="003870E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email: </w:t>
      </w:r>
      <w:hyperlink r:id="rId6" w:history="1">
        <w:r>
          <w:rPr>
            <w:rStyle w:val="Hypertextovodkaz"/>
            <w:rFonts w:ascii="Arial" w:hAnsi="Arial" w:cs="Arial"/>
            <w:sz w:val="20"/>
            <w:szCs w:val="20"/>
          </w:rPr>
          <w:t>stepanka.rauchova@ruk.cuni.cz</w:t>
        </w:r>
      </w:hyperlink>
    </w:p>
    <w:p w:rsidR="003870E4" w:rsidRDefault="003870E4" w:rsidP="003870E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+420 224 491 735</w:t>
      </w:r>
    </w:p>
    <w:p w:rsidR="003870E4" w:rsidRDefault="003870E4" w:rsidP="003870E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fax: +420 224 491 895</w:t>
      </w:r>
    </w:p>
    <w:p w:rsidR="003870E4" w:rsidRDefault="003870E4" w:rsidP="003870E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web: </w:t>
      </w:r>
      <w:hyperlink r:id="rId7" w:history="1">
        <w:r>
          <w:rPr>
            <w:rStyle w:val="Hypertextovodkaz"/>
            <w:rFonts w:ascii="Arial" w:hAnsi="Arial" w:cs="Arial"/>
            <w:sz w:val="20"/>
            <w:szCs w:val="20"/>
          </w:rPr>
          <w:t>http://www.cuni.cz/UK-122.html</w:t>
        </w:r>
      </w:hyperlink>
    </w:p>
    <w:p w:rsidR="003870E4" w:rsidRDefault="003870E4" w:rsidP="003870E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facebook: </w:t>
      </w:r>
      <w:hyperlink r:id="rId8" w:history="1">
        <w:r>
          <w:rPr>
            <w:rStyle w:val="Hypertextovodkaz"/>
            <w:rFonts w:ascii="Arial" w:hAnsi="Arial" w:cs="Arial"/>
            <w:sz w:val="20"/>
            <w:szCs w:val="20"/>
          </w:rPr>
          <w:t>www.facebook.com/ipc.uk</w:t>
        </w:r>
      </w:hyperlink>
    </w:p>
    <w:p w:rsidR="003870E4" w:rsidRDefault="003870E4" w:rsidP="003870E4"/>
    <w:p w:rsidR="003870E4" w:rsidRDefault="003870E4" w:rsidP="00A9009C">
      <w:pPr>
        <w:ind w:left="284"/>
      </w:pPr>
    </w:p>
    <w:p w:rsidR="00465430" w:rsidRPr="00465430" w:rsidRDefault="00465430" w:rsidP="008B56AC">
      <w:pPr>
        <w:ind w:firstLine="284"/>
        <w:jc w:val="both"/>
        <w:rPr>
          <w:b/>
        </w:rPr>
      </w:pPr>
    </w:p>
    <w:sectPr w:rsidR="00465430" w:rsidRPr="00465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C8"/>
    <w:rsid w:val="002509DD"/>
    <w:rsid w:val="003870E4"/>
    <w:rsid w:val="00465430"/>
    <w:rsid w:val="00711C81"/>
    <w:rsid w:val="00817F89"/>
    <w:rsid w:val="00881EC8"/>
    <w:rsid w:val="008B56AC"/>
    <w:rsid w:val="00A4568A"/>
    <w:rsid w:val="00A9009C"/>
    <w:rsid w:val="00BC0B19"/>
    <w:rsid w:val="00F6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54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54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ip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uni.cz/UK-122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epanka.rauchova@ruk.cuni.cz" TargetMode="External"/><Relationship Id="rId5" Type="http://schemas.openxmlformats.org/officeDocument/2006/relationships/hyperlink" Target="http://www.expo2015.org/e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Urbánek Stanislav</dc:creator>
  <cp:lastModifiedBy>POKUSNY UCET,ZAM,CIVT</cp:lastModifiedBy>
  <cp:revision>2</cp:revision>
  <dcterms:created xsi:type="dcterms:W3CDTF">2015-07-22T09:31:00Z</dcterms:created>
  <dcterms:modified xsi:type="dcterms:W3CDTF">2015-07-22T09:31:00Z</dcterms:modified>
</cp:coreProperties>
</file>